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EA56" w14:textId="4606CC02" w:rsidR="00145B35" w:rsidRDefault="00145B35" w:rsidP="00145B35">
      <w:pPr>
        <w:jc w:val="right"/>
        <w:rPr>
          <w:rFonts w:ascii="Open Sans" w:hAnsi="Open Sans" w:cs="Open Sans"/>
          <w:b/>
          <w:bCs/>
          <w:color w:val="747474" w:themeColor="background2" w:themeShade="80"/>
          <w:sz w:val="32"/>
          <w:szCs w:val="32"/>
        </w:rPr>
      </w:pPr>
      <w:r>
        <w:rPr>
          <w:rFonts w:ascii="Open Sans" w:hAnsi="Open Sans" w:cs="Open Sans"/>
          <w:b/>
          <w:bCs/>
          <w:noProof/>
          <w:color w:val="E8E8E8" w:themeColor="background2"/>
          <w:sz w:val="32"/>
          <w:szCs w:val="32"/>
        </w:rPr>
        <w:drawing>
          <wp:inline distT="0" distB="0" distL="0" distR="0" wp14:anchorId="0DCD4AA9" wp14:editId="27C0EB24">
            <wp:extent cx="2368061" cy="1117685"/>
            <wp:effectExtent l="0" t="0" r="0" b="0"/>
            <wp:docPr id="490398880" name="Afbeelding 1" descr="Afbeelding met Lettertype, Graphics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98880" name="Afbeelding 1" descr="Afbeelding met Lettertype, Graphics, logo, grafische vormgeving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941" cy="113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A6EA" w14:textId="77777777" w:rsidR="00145B35" w:rsidRDefault="00145B35">
      <w:pPr>
        <w:rPr>
          <w:rFonts w:ascii="Open Sans" w:hAnsi="Open Sans" w:cs="Open Sans"/>
          <w:b/>
          <w:bCs/>
          <w:color w:val="747474" w:themeColor="background2" w:themeShade="80"/>
          <w:sz w:val="32"/>
          <w:szCs w:val="32"/>
        </w:rPr>
      </w:pPr>
    </w:p>
    <w:p w14:paraId="5A490A51" w14:textId="611EA53B" w:rsidR="00C32561" w:rsidRPr="00145B35" w:rsidRDefault="00145B35">
      <w:pPr>
        <w:rPr>
          <w:rFonts w:ascii="Open Sans" w:hAnsi="Open Sans" w:cs="Open Sans"/>
          <w:b/>
          <w:bCs/>
          <w:color w:val="747474" w:themeColor="background2" w:themeShade="80"/>
          <w:sz w:val="32"/>
          <w:szCs w:val="32"/>
        </w:rPr>
      </w:pPr>
      <w:r w:rsidRPr="00145B35">
        <w:rPr>
          <w:rFonts w:ascii="Open Sans" w:hAnsi="Open Sans" w:cs="Open Sans"/>
          <w:b/>
          <w:bCs/>
          <w:color w:val="747474" w:themeColor="background2" w:themeShade="80"/>
          <w:sz w:val="32"/>
          <w:szCs w:val="32"/>
        </w:rPr>
        <w:t>Klachtenregeling</w:t>
      </w:r>
    </w:p>
    <w:p w14:paraId="44C78269" w14:textId="77777777" w:rsidR="00145B35" w:rsidRPr="00145B35" w:rsidRDefault="00145B35">
      <w:pPr>
        <w:rPr>
          <w:rFonts w:ascii="Open Sans" w:hAnsi="Open Sans" w:cs="Open Sans"/>
          <w:sz w:val="21"/>
          <w:szCs w:val="21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279"/>
        <w:gridCol w:w="4004"/>
      </w:tblGrid>
      <w:tr w:rsidR="00145B35" w:rsidRPr="00145B35" w14:paraId="7450006B" w14:textId="77777777" w:rsidTr="00475B96">
        <w:tc>
          <w:tcPr>
            <w:tcW w:w="5000" w:type="pct"/>
            <w:gridSpan w:val="3"/>
            <w:shd w:val="clear" w:color="auto" w:fill="FFFFFF" w:themeFill="background1"/>
            <w:vAlign w:val="bottom"/>
          </w:tcPr>
          <w:p w14:paraId="6C2C2338" w14:textId="77777777" w:rsidR="00145B35" w:rsidRPr="00145B35" w:rsidRDefault="00145B35" w:rsidP="00475B96">
            <w:pPr>
              <w:pStyle w:val="Kop1"/>
              <w:rPr>
                <w:rFonts w:ascii="Open Sans" w:hAnsi="Open Sans" w:cs="Open Sans"/>
                <w:color w:val="7FC8C4"/>
                <w:sz w:val="32"/>
                <w:szCs w:val="32"/>
              </w:rPr>
            </w:pPr>
            <w:r w:rsidRPr="00145B35">
              <w:rPr>
                <w:rFonts w:ascii="Open Sans" w:hAnsi="Open Sans" w:cs="Open Sans"/>
                <w:color w:val="7FC8C4"/>
                <w:sz w:val="32"/>
                <w:szCs w:val="32"/>
              </w:rPr>
              <w:t>Persoonlijke gegevens</w:t>
            </w:r>
          </w:p>
        </w:tc>
      </w:tr>
      <w:tr w:rsidR="00145B35" w:rsidRPr="00145B35" w14:paraId="3A0705B2" w14:textId="77777777" w:rsidTr="00475B96">
        <w:sdt>
          <w:sdtPr>
            <w:rPr>
              <w:rFonts w:ascii="Open Sans" w:hAnsi="Open Sans" w:cs="Open Sans"/>
              <w:sz w:val="22"/>
              <w:szCs w:val="22"/>
            </w:rPr>
            <w:id w:val="1621259925"/>
            <w:placeholder>
              <w:docPart w:val="B5DA2B7EFD7B3F4F80C07312E2BCA39B"/>
            </w:placeholder>
            <w:temporary/>
            <w:showingPlcHdr/>
            <w15:appearance w15:val="hidden"/>
          </w:sdtPr>
          <w:sdtContent>
            <w:tc>
              <w:tcPr>
                <w:tcW w:w="1535" w:type="pct"/>
                <w:vAlign w:val="bottom"/>
              </w:tcPr>
              <w:p w14:paraId="3C2D0A6C" w14:textId="77777777" w:rsidR="00145B35" w:rsidRPr="00145B35" w:rsidRDefault="00145B35" w:rsidP="00475B96">
                <w:pPr>
                  <w:pStyle w:val="Standaardinspringing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145B35">
                  <w:rPr>
                    <w:rFonts w:ascii="Open Sans" w:hAnsi="Open Sans" w:cs="Open Sans"/>
                    <w:sz w:val="22"/>
                    <w:szCs w:val="22"/>
                    <w:lang w:bidi="nl-NL"/>
                  </w:rPr>
                  <w:t>Voornaam</w:t>
                </w:r>
              </w:p>
            </w:tc>
          </w:sdtContent>
        </w:sdt>
        <w:tc>
          <w:tcPr>
            <w:tcW w:w="3465" w:type="pct"/>
            <w:gridSpan w:val="2"/>
            <w:tcBorders>
              <w:bottom w:val="single" w:sz="4" w:space="0" w:color="auto"/>
            </w:tcBorders>
            <w:vAlign w:val="bottom"/>
          </w:tcPr>
          <w:p w14:paraId="26F5AD53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4172DB48" w14:textId="77777777" w:rsidTr="00475B96">
        <w:sdt>
          <w:sdtPr>
            <w:rPr>
              <w:rFonts w:ascii="Open Sans" w:hAnsi="Open Sans" w:cs="Open Sans"/>
              <w:sz w:val="22"/>
              <w:szCs w:val="22"/>
            </w:rPr>
            <w:id w:val="-1470592894"/>
            <w:placeholder>
              <w:docPart w:val="D19D3B9289B0BC49B9D2CAA77536917D"/>
            </w:placeholder>
            <w:temporary/>
            <w:showingPlcHdr/>
            <w15:appearance w15:val="hidden"/>
          </w:sdtPr>
          <w:sdtContent>
            <w:tc>
              <w:tcPr>
                <w:tcW w:w="1535" w:type="pct"/>
                <w:vAlign w:val="bottom"/>
              </w:tcPr>
              <w:p w14:paraId="3A724E83" w14:textId="77777777" w:rsidR="00145B35" w:rsidRPr="00145B35" w:rsidRDefault="00145B35" w:rsidP="00475B96">
                <w:pPr>
                  <w:pStyle w:val="Standaardinspringing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145B35">
                  <w:rPr>
                    <w:rFonts w:ascii="Open Sans" w:hAnsi="Open Sans" w:cs="Open Sans"/>
                    <w:sz w:val="22"/>
                    <w:szCs w:val="22"/>
                    <w:lang w:bidi="nl-NL"/>
                  </w:rPr>
                  <w:t>Achternaam</w:t>
                </w:r>
              </w:p>
            </w:tc>
          </w:sdtContent>
        </w:sdt>
        <w:tc>
          <w:tcPr>
            <w:tcW w:w="34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AD10E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3C3856BC" w14:textId="77777777" w:rsidTr="00475B96">
        <w:trPr>
          <w:gridAfter w:val="1"/>
          <w:wAfter w:w="2208" w:type="pct"/>
        </w:trPr>
        <w:tc>
          <w:tcPr>
            <w:tcW w:w="1535" w:type="pct"/>
            <w:vAlign w:val="bottom"/>
          </w:tcPr>
          <w:p w14:paraId="6E5320C9" w14:textId="77777777" w:rsidR="00145B35" w:rsidRPr="00145B35" w:rsidRDefault="00145B35" w:rsidP="00475B96">
            <w:pPr>
              <w:pStyle w:val="Standaardinspringing"/>
              <w:rPr>
                <w:rFonts w:ascii="Open Sans" w:hAnsi="Open Sans" w:cs="Open Sans"/>
                <w:sz w:val="22"/>
                <w:szCs w:val="22"/>
              </w:rPr>
            </w:pPr>
            <w:r w:rsidRPr="00145B35">
              <w:rPr>
                <w:rFonts w:ascii="Open Sans" w:hAnsi="Open Sans" w:cs="Open Sans"/>
                <w:sz w:val="22"/>
                <w:szCs w:val="22"/>
              </w:rPr>
              <w:t>Telefoon</w:t>
            </w:r>
            <w:r w:rsidRPr="00145B35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nummer</w:t>
            </w: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DB1BD" w14:textId="4FC03DD3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4C623D04" w14:textId="77777777" w:rsidTr="00475B96">
        <w:sdt>
          <w:sdtPr>
            <w:rPr>
              <w:rFonts w:ascii="Open Sans" w:hAnsi="Open Sans" w:cs="Open Sans"/>
              <w:sz w:val="22"/>
              <w:szCs w:val="22"/>
            </w:rPr>
            <w:id w:val="1334104394"/>
            <w:placeholder>
              <w:docPart w:val="8E4939A35F14324FB03A7535BC2B1F46"/>
            </w:placeholder>
            <w:temporary/>
            <w:showingPlcHdr/>
            <w15:appearance w15:val="hidden"/>
          </w:sdtPr>
          <w:sdtContent>
            <w:tc>
              <w:tcPr>
                <w:tcW w:w="1535" w:type="pct"/>
                <w:vAlign w:val="bottom"/>
              </w:tcPr>
              <w:p w14:paraId="5864312E" w14:textId="77777777" w:rsidR="00145B35" w:rsidRPr="00145B35" w:rsidRDefault="00145B35" w:rsidP="00475B96">
                <w:pPr>
                  <w:pStyle w:val="Standaardinspringing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145B35">
                  <w:rPr>
                    <w:rFonts w:ascii="Open Sans" w:hAnsi="Open Sans" w:cs="Open Sans"/>
                    <w:sz w:val="22"/>
                    <w:szCs w:val="22"/>
                    <w:lang w:bidi="nl-NL"/>
                  </w:rPr>
                  <w:t>E-mailadres</w:t>
                </w:r>
              </w:p>
            </w:tc>
          </w:sdtContent>
        </w:sdt>
        <w:tc>
          <w:tcPr>
            <w:tcW w:w="3465" w:type="pct"/>
            <w:gridSpan w:val="2"/>
            <w:tcBorders>
              <w:bottom w:val="single" w:sz="4" w:space="0" w:color="auto"/>
            </w:tcBorders>
            <w:vAlign w:val="bottom"/>
          </w:tcPr>
          <w:p w14:paraId="16BF851C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72852BEA" w14:textId="77777777" w:rsidTr="00475B96">
        <w:trPr>
          <w:trHeight w:val="323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6FCBA4FB" w14:textId="77777777" w:rsidR="00145B35" w:rsidRPr="00145B35" w:rsidRDefault="00145B35" w:rsidP="00475B96">
            <w:pPr>
              <w:rPr>
                <w:rFonts w:ascii="Open Sans" w:hAnsi="Open Sans" w:cs="Open Sans"/>
                <w:b/>
                <w:sz w:val="4"/>
                <w:szCs w:val="22"/>
              </w:rPr>
            </w:pPr>
          </w:p>
        </w:tc>
      </w:tr>
      <w:tr w:rsidR="00145B35" w:rsidRPr="00145B35" w14:paraId="6BACF866" w14:textId="77777777" w:rsidTr="00475B96">
        <w:tc>
          <w:tcPr>
            <w:tcW w:w="5000" w:type="pct"/>
            <w:gridSpan w:val="3"/>
            <w:shd w:val="clear" w:color="auto" w:fill="FFFFFF" w:themeFill="background1"/>
            <w:vAlign w:val="bottom"/>
          </w:tcPr>
          <w:p w14:paraId="79F29E39" w14:textId="77777777" w:rsidR="00145B35" w:rsidRPr="00145B35" w:rsidRDefault="00145B35" w:rsidP="00475B96">
            <w:pPr>
              <w:pStyle w:val="Kop1"/>
              <w:rPr>
                <w:rFonts w:ascii="Open Sans" w:hAnsi="Open Sans" w:cs="Open Sans"/>
                <w:sz w:val="32"/>
                <w:szCs w:val="32"/>
              </w:rPr>
            </w:pPr>
            <w:r w:rsidRPr="00145B35">
              <w:rPr>
                <w:rFonts w:ascii="Open Sans" w:hAnsi="Open Sans" w:cs="Open Sans"/>
                <w:color w:val="7FC8C4"/>
                <w:sz w:val="32"/>
                <w:szCs w:val="32"/>
              </w:rPr>
              <w:t>Gegevens cliënt (indien anders dan bovenstaand)</w:t>
            </w:r>
          </w:p>
        </w:tc>
      </w:tr>
      <w:tr w:rsidR="00145B35" w:rsidRPr="00145B35" w14:paraId="40E79630" w14:textId="77777777" w:rsidTr="00475B96">
        <w:sdt>
          <w:sdtPr>
            <w:rPr>
              <w:rFonts w:ascii="Open Sans" w:hAnsi="Open Sans" w:cs="Open Sans"/>
              <w:sz w:val="22"/>
              <w:szCs w:val="22"/>
            </w:rPr>
            <w:id w:val="-2047821762"/>
            <w:placeholder>
              <w:docPart w:val="77451648B364954186BE6A83E2E360DB"/>
            </w:placeholder>
            <w:temporary/>
            <w:showingPlcHdr/>
            <w15:appearance w15:val="hidden"/>
          </w:sdtPr>
          <w:sdtContent>
            <w:tc>
              <w:tcPr>
                <w:tcW w:w="1535" w:type="pct"/>
                <w:vAlign w:val="bottom"/>
              </w:tcPr>
              <w:p w14:paraId="65C25F75" w14:textId="77777777" w:rsidR="00145B35" w:rsidRPr="00145B35" w:rsidRDefault="00145B35" w:rsidP="00475B96">
                <w:pPr>
                  <w:pStyle w:val="Standaardinspringing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145B35">
                  <w:rPr>
                    <w:rFonts w:ascii="Open Sans" w:hAnsi="Open Sans" w:cs="Open Sans"/>
                    <w:sz w:val="22"/>
                    <w:szCs w:val="22"/>
                    <w:lang w:bidi="nl-NL"/>
                  </w:rPr>
                  <w:t>Voornaam</w:t>
                </w:r>
              </w:p>
            </w:tc>
          </w:sdtContent>
        </w:sdt>
        <w:tc>
          <w:tcPr>
            <w:tcW w:w="3465" w:type="pct"/>
            <w:gridSpan w:val="2"/>
            <w:tcBorders>
              <w:bottom w:val="single" w:sz="4" w:space="0" w:color="auto"/>
            </w:tcBorders>
            <w:vAlign w:val="bottom"/>
          </w:tcPr>
          <w:p w14:paraId="6CD4F5D3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482FDC80" w14:textId="77777777" w:rsidTr="00475B96">
        <w:sdt>
          <w:sdtPr>
            <w:rPr>
              <w:rFonts w:ascii="Open Sans" w:hAnsi="Open Sans" w:cs="Open Sans"/>
              <w:sz w:val="22"/>
              <w:szCs w:val="22"/>
            </w:rPr>
            <w:id w:val="-1368443858"/>
            <w:placeholder>
              <w:docPart w:val="808C9087843E414F8D88253ACAE7F3F7"/>
            </w:placeholder>
            <w:temporary/>
            <w:showingPlcHdr/>
            <w15:appearance w15:val="hidden"/>
          </w:sdtPr>
          <w:sdtContent>
            <w:tc>
              <w:tcPr>
                <w:tcW w:w="1535" w:type="pct"/>
                <w:vAlign w:val="bottom"/>
              </w:tcPr>
              <w:p w14:paraId="0F799711" w14:textId="77777777" w:rsidR="00145B35" w:rsidRPr="00145B35" w:rsidRDefault="00145B35" w:rsidP="00475B96">
                <w:pPr>
                  <w:pStyle w:val="Standaardinspringing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145B35">
                  <w:rPr>
                    <w:rFonts w:ascii="Open Sans" w:hAnsi="Open Sans" w:cs="Open Sans"/>
                    <w:sz w:val="22"/>
                    <w:szCs w:val="22"/>
                    <w:lang w:bidi="nl-NL"/>
                  </w:rPr>
                  <w:t>Achternaam</w:t>
                </w:r>
              </w:p>
            </w:tc>
          </w:sdtContent>
        </w:sdt>
        <w:tc>
          <w:tcPr>
            <w:tcW w:w="34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522AB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4B0B1C78" w14:textId="77777777" w:rsidTr="00475B96">
        <w:tc>
          <w:tcPr>
            <w:tcW w:w="1535" w:type="pct"/>
            <w:vAlign w:val="bottom"/>
          </w:tcPr>
          <w:p w14:paraId="6F2B074B" w14:textId="77777777" w:rsidR="00145B35" w:rsidRPr="00145B35" w:rsidRDefault="00145B35" w:rsidP="00475B96">
            <w:pPr>
              <w:pStyle w:val="Standaardinspringing"/>
              <w:rPr>
                <w:rFonts w:ascii="Open Sans" w:hAnsi="Open Sans" w:cs="Open Sans"/>
                <w:sz w:val="22"/>
                <w:szCs w:val="22"/>
              </w:rPr>
            </w:pPr>
            <w:r w:rsidRPr="00145B35">
              <w:rPr>
                <w:rFonts w:ascii="Open Sans" w:hAnsi="Open Sans" w:cs="Open Sans"/>
                <w:sz w:val="22"/>
                <w:szCs w:val="22"/>
              </w:rPr>
              <w:t>Geboortedatum</w:t>
            </w: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3BE8E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24698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4B4139FE" w14:textId="77777777" w:rsidTr="00475B96">
        <w:tc>
          <w:tcPr>
            <w:tcW w:w="1535" w:type="pct"/>
            <w:vAlign w:val="bottom"/>
          </w:tcPr>
          <w:p w14:paraId="04500CFA" w14:textId="77777777" w:rsidR="00145B35" w:rsidRPr="00145B35" w:rsidRDefault="00145B35" w:rsidP="00475B96">
            <w:pPr>
              <w:pStyle w:val="Standaardinspringing"/>
              <w:rPr>
                <w:rFonts w:ascii="Open Sans" w:hAnsi="Open Sans" w:cs="Open Sans"/>
                <w:sz w:val="22"/>
                <w:szCs w:val="22"/>
              </w:rPr>
            </w:pPr>
            <w:r w:rsidRPr="00145B35">
              <w:rPr>
                <w:rFonts w:ascii="Open Sans" w:hAnsi="Open Sans" w:cs="Open Sans"/>
                <w:sz w:val="22"/>
                <w:szCs w:val="22"/>
              </w:rPr>
              <w:t>Relatie tot cliënt</w:t>
            </w: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E7D15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15330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55F3F3DF" w14:textId="77777777" w:rsidTr="00475B96">
        <w:tc>
          <w:tcPr>
            <w:tcW w:w="1535" w:type="pct"/>
            <w:vAlign w:val="bottom"/>
          </w:tcPr>
          <w:p w14:paraId="205AB226" w14:textId="77777777" w:rsidR="00145B35" w:rsidRPr="00145B35" w:rsidRDefault="00145B35" w:rsidP="00475B96">
            <w:pPr>
              <w:rPr>
                <w:rFonts w:ascii="Open Sans" w:hAnsi="Open Sans" w:cs="Open Sans"/>
                <w:b/>
                <w:sz w:val="4"/>
                <w:szCs w:val="22"/>
              </w:rPr>
            </w:pPr>
          </w:p>
        </w:tc>
        <w:tc>
          <w:tcPr>
            <w:tcW w:w="3465" w:type="pct"/>
            <w:gridSpan w:val="2"/>
            <w:vAlign w:val="bottom"/>
          </w:tcPr>
          <w:p w14:paraId="52710C5C" w14:textId="77777777" w:rsidR="00145B35" w:rsidRPr="00145B35" w:rsidRDefault="00145B35" w:rsidP="00475B96">
            <w:pPr>
              <w:rPr>
                <w:rFonts w:ascii="Open Sans" w:hAnsi="Open Sans" w:cs="Open Sans"/>
                <w:b/>
                <w:sz w:val="4"/>
                <w:szCs w:val="22"/>
              </w:rPr>
            </w:pPr>
          </w:p>
        </w:tc>
      </w:tr>
      <w:tr w:rsidR="00145B35" w:rsidRPr="00145B35" w14:paraId="3E0A9019" w14:textId="77777777" w:rsidTr="00475B96">
        <w:tc>
          <w:tcPr>
            <w:tcW w:w="5000" w:type="pct"/>
            <w:gridSpan w:val="3"/>
            <w:shd w:val="clear" w:color="auto" w:fill="FFFFFF" w:themeFill="background1"/>
            <w:vAlign w:val="bottom"/>
          </w:tcPr>
          <w:p w14:paraId="0ADF92AC" w14:textId="77777777" w:rsidR="00145B35" w:rsidRPr="00145B35" w:rsidRDefault="00145B35" w:rsidP="00475B96">
            <w:pPr>
              <w:pStyle w:val="Kop1"/>
              <w:rPr>
                <w:rFonts w:ascii="Open Sans" w:hAnsi="Open Sans" w:cs="Open Sans"/>
                <w:sz w:val="32"/>
                <w:szCs w:val="32"/>
              </w:rPr>
            </w:pPr>
            <w:r w:rsidRPr="00145B35">
              <w:rPr>
                <w:rFonts w:ascii="Open Sans" w:hAnsi="Open Sans" w:cs="Open Sans"/>
                <w:color w:val="7FC8C4"/>
                <w:sz w:val="32"/>
                <w:szCs w:val="32"/>
              </w:rPr>
              <w:t>Klacht</w:t>
            </w:r>
          </w:p>
        </w:tc>
      </w:tr>
      <w:tr w:rsidR="00145B35" w:rsidRPr="00145B35" w14:paraId="2586C041" w14:textId="77777777" w:rsidTr="00475B96">
        <w:tc>
          <w:tcPr>
            <w:tcW w:w="1535" w:type="pct"/>
            <w:vAlign w:val="bottom"/>
          </w:tcPr>
          <w:p w14:paraId="3646F117" w14:textId="77777777" w:rsidR="00145B35" w:rsidRPr="00145B35" w:rsidRDefault="00145B35" w:rsidP="00475B96">
            <w:pPr>
              <w:pStyle w:val="Standaardinspringing"/>
              <w:rPr>
                <w:rFonts w:ascii="Open Sans" w:hAnsi="Open Sans" w:cs="Open Sans"/>
                <w:sz w:val="22"/>
                <w:szCs w:val="22"/>
              </w:rPr>
            </w:pPr>
            <w:r w:rsidRPr="00145B35">
              <w:rPr>
                <w:rFonts w:ascii="Open Sans" w:hAnsi="Open Sans" w:cs="Open Sans"/>
                <w:sz w:val="22"/>
                <w:szCs w:val="22"/>
              </w:rPr>
              <w:t>Hulpsoort</w:t>
            </w:r>
          </w:p>
        </w:tc>
        <w:tc>
          <w:tcPr>
            <w:tcW w:w="3465" w:type="pct"/>
            <w:gridSpan w:val="2"/>
            <w:tcBorders>
              <w:bottom w:val="single" w:sz="4" w:space="0" w:color="auto"/>
            </w:tcBorders>
            <w:vAlign w:val="bottom"/>
          </w:tcPr>
          <w:p w14:paraId="5A9BC94F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4001644B" w14:textId="77777777" w:rsidTr="00475B96">
        <w:tc>
          <w:tcPr>
            <w:tcW w:w="1535" w:type="pct"/>
            <w:vAlign w:val="bottom"/>
          </w:tcPr>
          <w:p w14:paraId="3D8A4E50" w14:textId="77777777" w:rsidR="00145B35" w:rsidRPr="00145B35" w:rsidRDefault="00145B35" w:rsidP="00475B96">
            <w:pPr>
              <w:pStyle w:val="Standaardinspringing"/>
              <w:rPr>
                <w:rFonts w:ascii="Open Sans" w:hAnsi="Open Sans" w:cs="Open Sans"/>
                <w:sz w:val="22"/>
                <w:szCs w:val="22"/>
              </w:rPr>
            </w:pPr>
            <w:r w:rsidRPr="00145B35">
              <w:rPr>
                <w:rFonts w:ascii="Open Sans" w:hAnsi="Open Sans" w:cs="Open Sans"/>
                <w:sz w:val="22"/>
                <w:szCs w:val="22"/>
              </w:rPr>
              <w:t>Hulpverlener</w:t>
            </w:r>
          </w:p>
        </w:tc>
        <w:tc>
          <w:tcPr>
            <w:tcW w:w="34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B1E96" w14:textId="77777777" w:rsidR="00145B35" w:rsidRPr="00145B35" w:rsidRDefault="00145B35" w:rsidP="00475B9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45B35" w:rsidRPr="00145B35" w14:paraId="67519D41" w14:textId="77777777" w:rsidTr="00475B96">
        <w:trPr>
          <w:gridAfter w:val="2"/>
          <w:wAfter w:w="3465" w:type="pct"/>
        </w:trPr>
        <w:tc>
          <w:tcPr>
            <w:tcW w:w="1535" w:type="pct"/>
            <w:vAlign w:val="bottom"/>
          </w:tcPr>
          <w:p w14:paraId="10715835" w14:textId="77777777" w:rsidR="00145B35" w:rsidRPr="00145B35" w:rsidRDefault="00145B35" w:rsidP="00475B96">
            <w:pPr>
              <w:pStyle w:val="Standaardinspringing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10AA2B3" w14:textId="77777777" w:rsidR="00145B35" w:rsidRPr="00145B35" w:rsidRDefault="00145B35" w:rsidP="00145B35">
      <w:pPr>
        <w:rPr>
          <w:rFonts w:ascii="Open Sans" w:hAnsi="Open Sans" w:cs="Open Sans"/>
          <w:color w:val="000000" w:themeColor="text1"/>
          <w:sz w:val="21"/>
          <w:szCs w:val="21"/>
        </w:rPr>
      </w:pPr>
      <w:r w:rsidRPr="00145B35">
        <w:rPr>
          <w:rFonts w:ascii="Open Sans" w:hAnsi="Open Sans" w:cs="Open Sans"/>
          <w:noProof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E93678" wp14:editId="60DB87A9">
                <wp:simplePos x="0" y="0"/>
                <wp:positionH relativeFrom="column">
                  <wp:posOffset>400050</wp:posOffset>
                </wp:positionH>
                <wp:positionV relativeFrom="paragraph">
                  <wp:posOffset>436880</wp:posOffset>
                </wp:positionV>
                <wp:extent cx="5905500" cy="188595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AB977" w14:textId="77777777" w:rsidR="00145B35" w:rsidRDefault="00145B35" w:rsidP="00145B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9367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.5pt;margin-top:34.4pt;width:46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aBtEAIAACAEAAAOAAAAZHJzL2Uyb0RvYy54bWysU9uO0zAQfUfiHyy/06RVA23UdLV0KUJa&#13;&#10;LtLCB0wcp7FwPMZ2m5SvZ+x2u9UCLwg/WB7P+HjmzJnVzdhrdpDOKzQVn05yzqQR2Cizq/i3r9tX&#13;&#10;C858ANOARiMrfpSe36xfvlgNtpQz7FA30jECMb4cbMW7EGyZZV50sgc/QSsNOVt0PQQy3S5rHAyE&#13;&#10;3utsluevswFdYx0K6T3d3p2cfJ3w21aK8LltvQxMV5xyC2l3aa/jnq1XUO4c2E6JcxrwD1n0oAx9&#13;&#10;eoG6gwBs79RvUL0SDj22YSKwz7BtlZCpBqpmmj+r5qEDK1MtRI63F5r8/4MVnw4P9otjYXyLIzUw&#13;&#10;FeHtPYrvnhncdGB28tY5HDoJDX08jZRlg/Xl+Wmk2pc+gtTDR2yoybAPmIDG1vWRFaqTETo14Hgh&#13;&#10;XY6BCboslnlR5OQS5JsuFsWySG3JoHx8bp0P7yX2LB4q7qirCR4O9z7EdKB8DIm/edSq2Sqtk+F2&#13;&#10;9UY7dgBSwDatVMGzMG3YUPFlMStODPwVIk/rTxC9CiRlrfqKLy5BUEbe3pkmCS2A0qczpazNmcjI&#13;&#10;3YnFMNYjBUZCa2yORKnDk2RpxOjQofvJ2UByrbj/sQcnOdMfDLVlOZ3Po76TMS/ezMhw15762gNG&#13;&#10;EFTFA2en4yakmYiEGbyl9rUqEfuUyTlXkmHi+zwyUefXdop6Guz1LwAAAP//AwBQSwMEFAAGAAgA&#13;&#10;AAAhAHZLPYjiAAAADgEAAA8AAABkcnMvZG93bnJldi54bWxMj0FPwzAMhe9I/IfISFwQS6FQ2q7p&#13;&#10;hEAguMFAcM1ar61InJJkXfn3eCe42LKf/Py+ajVbIyb0YXCk4GKRgEBqXDtQp+D97eE8BxGiplYb&#13;&#10;R6jgBwOs6uOjSpet29MrTuvYCTahUGoFfYxjKWVoerQ6LNyIxNrWeasjj76Trdd7NrdGXiZJJq0e&#13;&#10;iD/0esS7Hpuv9c4qyK+eps/wnL58NNnWFPHsZnr89kqdnsz3Sy63SxAR5/h3AQcGzg81B9u4HbVB&#13;&#10;GAVZyjyRe84YrBfFYbFRkGbXOci6kv8x6l8AAAD//wMAUEsBAi0AFAAGAAgAAAAhALaDOJL+AAAA&#13;&#10;4QEAABMAAAAAAAAAAAAAAAAAAAAAAFtDb250ZW50X1R5cGVzXS54bWxQSwECLQAUAAYACAAAACEA&#13;&#10;OP0h/9YAAACUAQAACwAAAAAAAAAAAAAAAAAvAQAAX3JlbHMvLnJlbHNQSwECLQAUAAYACAAAACEA&#13;&#10;N42gbRACAAAgBAAADgAAAAAAAAAAAAAAAAAuAgAAZHJzL2Uyb0RvYy54bWxQSwECLQAUAAYACAAA&#13;&#10;ACEAdks9iOIAAAAOAQAADwAAAAAAAAAAAAAAAABqBAAAZHJzL2Rvd25yZXYueG1sUEsFBgAAAAAE&#13;&#10;AAQA8wAAAHkFAAAAAA==&#13;&#10;">
                <v:textbox>
                  <w:txbxContent>
                    <w:p w14:paraId="098AB977" w14:textId="77777777" w:rsidR="00145B35" w:rsidRDefault="00145B35" w:rsidP="00145B35"/>
                  </w:txbxContent>
                </v:textbox>
                <w10:wrap type="square"/>
              </v:shape>
            </w:pict>
          </mc:Fallback>
        </mc:AlternateContent>
      </w:r>
      <w:r w:rsidRPr="00145B35">
        <w:rPr>
          <w:rFonts w:ascii="Open Sans" w:hAnsi="Open Sans" w:cs="Open Sans"/>
          <w:color w:val="000000" w:themeColor="text1"/>
          <w:sz w:val="21"/>
          <w:szCs w:val="21"/>
        </w:rPr>
        <w:tab/>
        <w:t>Samenvatting van de klacht:</w:t>
      </w:r>
    </w:p>
    <w:p w14:paraId="50108FEF" w14:textId="77777777" w:rsidR="00145B35" w:rsidRDefault="00145B35" w:rsidP="00145B35">
      <w:pPr>
        <w:ind w:left="720"/>
      </w:pPr>
    </w:p>
    <w:p w14:paraId="57C600D0" w14:textId="77777777" w:rsidR="00145B35" w:rsidRDefault="00145B35" w:rsidP="00145B35">
      <w:pPr>
        <w:ind w:left="720"/>
        <w:rPr>
          <w:color w:val="000000" w:themeColor="text1"/>
        </w:rPr>
      </w:pPr>
    </w:p>
    <w:p w14:paraId="266E94AC" w14:textId="1F533FDF" w:rsidR="00145B35" w:rsidRPr="00145B35" w:rsidRDefault="00145B35" w:rsidP="00145B35">
      <w:pPr>
        <w:ind w:left="720"/>
        <w:rPr>
          <w:color w:val="000000" w:themeColor="text1"/>
        </w:rPr>
      </w:pPr>
      <w:r w:rsidRPr="00145B35">
        <w:rPr>
          <w:color w:val="000000" w:themeColor="text1"/>
        </w:rPr>
        <w:t>Op welke manier kan deze klacht naar uw tevredenheid worden afgehandeld?</w:t>
      </w:r>
    </w:p>
    <w:p w14:paraId="7ECFEB81" w14:textId="0AFCCD0E" w:rsidR="00145B35" w:rsidRDefault="00145B35" w:rsidP="00145B3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F05827" wp14:editId="7F72B05F">
                <wp:simplePos x="0" y="0"/>
                <wp:positionH relativeFrom="column">
                  <wp:posOffset>427990</wp:posOffset>
                </wp:positionH>
                <wp:positionV relativeFrom="paragraph">
                  <wp:posOffset>441325</wp:posOffset>
                </wp:positionV>
                <wp:extent cx="5895975" cy="1885950"/>
                <wp:effectExtent l="0" t="0" r="28575" b="1905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9B89D" w14:textId="77777777" w:rsidR="00145B35" w:rsidRDefault="00145B35" w:rsidP="00145B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5827" id="_x0000_s1027" type="#_x0000_t202" style="position:absolute;left:0;text-align:left;margin-left:33.7pt;margin-top:34.75pt;width:464.25pt;height:14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VW/FAIAACcEAAAOAAAAZHJzL2Uyb0RvYy54bWysk1Fv0zAQx9+R+A6W32naqmFt1HQaHUVI&#13;&#10;YyANPsDFcRoLx2dst8n49JzdrKsGvCD8YPl89t93vzuvr4dOs6N0XqEp+Wwy5UwagbUy+5J/+7p7&#13;&#10;s+TMBzA1aDSy5I/S8+vN61fr3hZyji3qWjpGIsYXvS15G4ItssyLVnbgJ2ilIWeDroNApttntYOe&#13;&#10;1DudzafTt1mPrrYOhfSedm9PTr5J+k0jRfjcNF4GpktOsYU0uzRXcc42ayj2DmyrxBgG/EMUHShD&#13;&#10;j56lbiEAOzj1m1SnhEOPTZgI7DJsGiVkyoGymU1fZPPQgpUpF4Lj7RmT/3+y4v74YL84FoZ3OFAB&#13;&#10;UxLe3qH47pnBbQtmL2+cw76VUNPDs4gs660vxqsRtS98FKn6T1hTkeEQMAkNjesiFcqTkToV4PEM&#13;&#10;XQ6BCdrMl6t8dZVzJsg3Wy7zVZ7KkkHxdN06Hz5I7FhclNxRVZM8HO98iOFA8XQkvuZRq3qntE6G&#13;&#10;21db7dgRqAN2aaQMXhzThvUlX+Xz/ETgrxLTNP4k0alAraxVV/Ll+RAUkdt7U6dGC6D0aU0hazOC&#13;&#10;jOxOFMNQDUzVI+XItcL6kcg6PHUu/TRatOh+ctZT15bc/ziAk5zpj4aqs5otFrHNk7HIr+ZkuEtP&#13;&#10;dekBI0iq5IGz03Ib0teI3AzeUBUblfg+RzKGTN2YsI8/J7b7pZ1OPf/vzS8AAAD//wMAUEsDBBQA&#13;&#10;BgAIAAAAIQAtgdX14gAAAA4BAAAPAAAAZHJzL2Rvd25yZXYueG1sTE9NT8MwDL0j8R8iI3FBLIWt&#13;&#10;2dI1nRAIBDcYCK5Zm7UViVOSrCv/HnOCiy3rPb+PcjM5y0YTYu9RwdUsA2aw9k2PrYK31/vLFbCY&#13;&#10;NDbaejQKvk2ETXV6Uuqi8Ud8MeM2tYxEMBZaQZfSUHAe6844HWd+MEjY3genE52h5U3QRxJ3ll9n&#13;&#10;meBO90gOnR7MbWfqz+3BKVgtHseP+DR/fq/F3sp0sRwfvoJS52fT3ZrGzRpYMlP6+4DfDpQfKgq2&#13;&#10;8wdsIrMKxHJBTNoyB0a4lLkEtlMwFyIHXpX8f43qBwAA//8DAFBLAQItABQABgAIAAAAIQC2gziS&#13;&#10;/gAAAOEBAAATAAAAAAAAAAAAAAAAAAAAAABbQ29udGVudF9UeXBlc10ueG1sUEsBAi0AFAAGAAgA&#13;&#10;AAAhADj9If/WAAAAlAEAAAsAAAAAAAAAAAAAAAAALwEAAF9yZWxzLy5yZWxzUEsBAi0AFAAGAAgA&#13;&#10;AAAhADCJVb8UAgAAJwQAAA4AAAAAAAAAAAAAAAAALgIAAGRycy9lMm9Eb2MueG1sUEsBAi0AFAAG&#13;&#10;AAgAAAAhAC2B1fXiAAAADgEAAA8AAAAAAAAAAAAAAAAAbgQAAGRycy9kb3ducmV2LnhtbFBLBQYA&#13;&#10;AAAABAAEAPMAAAB9BQAAAAA=&#13;&#10;">
                <v:textbox>
                  <w:txbxContent>
                    <w:p w14:paraId="29F9B89D" w14:textId="77777777" w:rsidR="00145B35" w:rsidRDefault="00145B35" w:rsidP="00145B35"/>
                  </w:txbxContent>
                </v:textbox>
                <w10:wrap type="square"/>
              </v:shape>
            </w:pict>
          </mc:Fallback>
        </mc:AlternateContent>
      </w:r>
    </w:p>
    <w:sectPr w:rsidR="00145B35" w:rsidSect="00C03A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35"/>
    <w:rsid w:val="000D38C2"/>
    <w:rsid w:val="001155A6"/>
    <w:rsid w:val="00145B35"/>
    <w:rsid w:val="007E62CF"/>
    <w:rsid w:val="00930DE9"/>
    <w:rsid w:val="00C03A3D"/>
    <w:rsid w:val="00C32561"/>
    <w:rsid w:val="00E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D9A13"/>
  <w15:chartTrackingRefBased/>
  <w15:docId w15:val="{866B8CB9-C24C-574F-95A3-42846417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1"/>
    <w:qFormat/>
    <w:rsid w:val="00145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5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5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5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5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5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5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5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145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5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5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5B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5B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5B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5B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5B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5B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5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5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5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5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5B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5B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5B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5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5B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5B35"/>
    <w:rPr>
      <w:b/>
      <w:bCs/>
      <w:smallCaps/>
      <w:color w:val="0F4761" w:themeColor="accent1" w:themeShade="BF"/>
      <w:spacing w:val="5"/>
    </w:rPr>
  </w:style>
  <w:style w:type="paragraph" w:styleId="Standaardinspringing">
    <w:name w:val="Normal Indent"/>
    <w:basedOn w:val="Standaard"/>
    <w:uiPriority w:val="99"/>
    <w:qFormat/>
    <w:rsid w:val="00145B35"/>
    <w:pPr>
      <w:spacing w:before="200" w:line="271" w:lineRule="auto"/>
      <w:ind w:left="720"/>
    </w:pPr>
    <w:rPr>
      <w:sz w:val="28"/>
      <w:szCs w:val="28"/>
    </w:rPr>
  </w:style>
  <w:style w:type="table" w:styleId="Tabelraster">
    <w:name w:val="Table Grid"/>
    <w:basedOn w:val="Standaardtabel"/>
    <w:rsid w:val="00145B35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DA2B7EFD7B3F4F80C07312E2BCA3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68CD27-63FB-D749-904B-A795D3D5583C}"/>
      </w:docPartPr>
      <w:docPartBody>
        <w:p w:rsidR="00000000" w:rsidRDefault="001C6867" w:rsidP="001C6867">
          <w:pPr>
            <w:pStyle w:val="B5DA2B7EFD7B3F4F80C07312E2BCA39B"/>
          </w:pPr>
          <w:r w:rsidRPr="00637200">
            <w:rPr>
              <w:lang w:bidi="nl-NL"/>
            </w:rPr>
            <w:t>Voornaam</w:t>
          </w:r>
        </w:p>
      </w:docPartBody>
    </w:docPart>
    <w:docPart>
      <w:docPartPr>
        <w:name w:val="D19D3B9289B0BC49B9D2CAA7753691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553418-458C-774D-A8BF-C0AF710E0DBB}"/>
      </w:docPartPr>
      <w:docPartBody>
        <w:p w:rsidR="00000000" w:rsidRDefault="001C6867" w:rsidP="001C6867">
          <w:pPr>
            <w:pStyle w:val="D19D3B9289B0BC49B9D2CAA77536917D"/>
          </w:pPr>
          <w:r w:rsidRPr="00637200">
            <w:rPr>
              <w:lang w:bidi="nl-NL"/>
            </w:rPr>
            <w:t>Achternaam</w:t>
          </w:r>
        </w:p>
      </w:docPartBody>
    </w:docPart>
    <w:docPart>
      <w:docPartPr>
        <w:name w:val="8E4939A35F14324FB03A7535BC2B1F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4EE6C8-0B78-2447-A554-56ECD6CF5F61}"/>
      </w:docPartPr>
      <w:docPartBody>
        <w:p w:rsidR="00000000" w:rsidRDefault="001C6867" w:rsidP="001C6867">
          <w:pPr>
            <w:pStyle w:val="8E4939A35F14324FB03A7535BC2B1F46"/>
          </w:pPr>
          <w:r w:rsidRPr="00637200">
            <w:rPr>
              <w:lang w:bidi="nl-NL"/>
            </w:rPr>
            <w:t>E-mailadres</w:t>
          </w:r>
        </w:p>
      </w:docPartBody>
    </w:docPart>
    <w:docPart>
      <w:docPartPr>
        <w:name w:val="77451648B364954186BE6A83E2E360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8A5466-85AF-7F4C-98DC-F5B679D32FE4}"/>
      </w:docPartPr>
      <w:docPartBody>
        <w:p w:rsidR="00000000" w:rsidRDefault="001C6867" w:rsidP="001C6867">
          <w:pPr>
            <w:pStyle w:val="77451648B364954186BE6A83E2E360DB"/>
          </w:pPr>
          <w:r w:rsidRPr="006145D8">
            <w:rPr>
              <w:lang w:bidi="nl-NL"/>
            </w:rPr>
            <w:t>Voornaam</w:t>
          </w:r>
        </w:p>
      </w:docPartBody>
    </w:docPart>
    <w:docPart>
      <w:docPartPr>
        <w:name w:val="808C9087843E414F8D88253ACAE7F3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1B5C5D-E6D9-5441-81C6-EA090BAF7EA2}"/>
      </w:docPartPr>
      <w:docPartBody>
        <w:p w:rsidR="00000000" w:rsidRDefault="001C6867" w:rsidP="001C6867">
          <w:pPr>
            <w:pStyle w:val="808C9087843E414F8D88253ACAE7F3F7"/>
          </w:pPr>
          <w:r w:rsidRPr="006145D8">
            <w:rPr>
              <w:lang w:bidi="nl-NL"/>
            </w:rPr>
            <w:t>Achternaam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67"/>
    <w:rsid w:val="001C6867"/>
    <w:rsid w:val="00E72582"/>
    <w:rsid w:val="00E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071653B917DC14EB0F2116711412A78">
    <w:name w:val="D071653B917DC14EB0F2116711412A78"/>
    <w:rsid w:val="001C6867"/>
  </w:style>
  <w:style w:type="paragraph" w:customStyle="1" w:styleId="041B6B8F04980E45A1F483693E5ECB32">
    <w:name w:val="041B6B8F04980E45A1F483693E5ECB32"/>
    <w:rsid w:val="001C6867"/>
  </w:style>
  <w:style w:type="paragraph" w:customStyle="1" w:styleId="5D9A682E0B8C354A93D1F8FEA324CF95">
    <w:name w:val="5D9A682E0B8C354A93D1F8FEA324CF95"/>
    <w:rsid w:val="001C6867"/>
  </w:style>
  <w:style w:type="paragraph" w:customStyle="1" w:styleId="1E196793EA6D484E8A4CABC62F0D9684">
    <w:name w:val="1E196793EA6D484E8A4CABC62F0D9684"/>
    <w:rsid w:val="001C6867"/>
  </w:style>
  <w:style w:type="paragraph" w:customStyle="1" w:styleId="7885968A77C33844B14A32DEA4C5C1AC">
    <w:name w:val="7885968A77C33844B14A32DEA4C5C1AC"/>
    <w:rsid w:val="001C6867"/>
  </w:style>
  <w:style w:type="paragraph" w:customStyle="1" w:styleId="B5DA2B7EFD7B3F4F80C07312E2BCA39B">
    <w:name w:val="B5DA2B7EFD7B3F4F80C07312E2BCA39B"/>
    <w:rsid w:val="001C6867"/>
  </w:style>
  <w:style w:type="paragraph" w:customStyle="1" w:styleId="D19D3B9289B0BC49B9D2CAA77536917D">
    <w:name w:val="D19D3B9289B0BC49B9D2CAA77536917D"/>
    <w:rsid w:val="001C6867"/>
  </w:style>
  <w:style w:type="paragraph" w:customStyle="1" w:styleId="8E4939A35F14324FB03A7535BC2B1F46">
    <w:name w:val="8E4939A35F14324FB03A7535BC2B1F46"/>
    <w:rsid w:val="001C6867"/>
  </w:style>
  <w:style w:type="paragraph" w:customStyle="1" w:styleId="77451648B364954186BE6A83E2E360DB">
    <w:name w:val="77451648B364954186BE6A83E2E360DB"/>
    <w:rsid w:val="001C6867"/>
  </w:style>
  <w:style w:type="paragraph" w:customStyle="1" w:styleId="808C9087843E414F8D88253ACAE7F3F7">
    <w:name w:val="808C9087843E414F8D88253ACAE7F3F7"/>
    <w:rsid w:val="001C6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Laaraj (18105300)</dc:creator>
  <cp:keywords/>
  <dc:description/>
  <cp:lastModifiedBy>Rihab Laaraj (18105300)</cp:lastModifiedBy>
  <cp:revision>1</cp:revision>
  <dcterms:created xsi:type="dcterms:W3CDTF">2024-09-03T12:57:00Z</dcterms:created>
  <dcterms:modified xsi:type="dcterms:W3CDTF">2024-09-03T13:01:00Z</dcterms:modified>
</cp:coreProperties>
</file>